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MINUTES OF THE ACADEMIC POLICY &amp; PLANNING COMMITTEE OF THE ACADEMIC SENATE CALIFORNIA STATE UNIVERSITY, FRESNO</w:t>
      </w:r>
      <w:r w:rsidRPr="00FD2456">
        <w:rPr>
          <w:rStyle w:val="eop"/>
        </w:rPr>
        <w:t> </w:t>
      </w:r>
    </w:p>
    <w:p w14:paraId="4BB6282D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5200 North Barton Ave, M/S ML 34</w:t>
      </w:r>
      <w:r w:rsidRPr="00FD2456">
        <w:rPr>
          <w:rStyle w:val="eop"/>
        </w:rPr>
        <w:t> </w:t>
      </w:r>
    </w:p>
    <w:p w14:paraId="26303372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Fresno, California 93740-8014</w:t>
      </w:r>
      <w:r w:rsidRPr="00FD2456">
        <w:rPr>
          <w:rStyle w:val="eop"/>
        </w:rPr>
        <w:t> </w:t>
      </w:r>
    </w:p>
    <w:p w14:paraId="223261E0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Office of the Academic </w:t>
      </w:r>
      <w:r w:rsidRPr="00FD2456">
        <w:rPr>
          <w:rStyle w:val="contextualspellingandgrammarerror"/>
        </w:rPr>
        <w:t>Senate  Ext.</w:t>
      </w:r>
      <w:r w:rsidRPr="00FD2456">
        <w:rPr>
          <w:rStyle w:val="normaltextrun"/>
        </w:rPr>
        <w:t> 278-2743 </w:t>
      </w:r>
      <w:r w:rsidRPr="00FD2456">
        <w:rPr>
          <w:rStyle w:val="eop"/>
        </w:rPr>
        <w:t> </w:t>
      </w:r>
    </w:p>
    <w:p w14:paraId="01E19077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FAX:  278-5745</w:t>
      </w:r>
      <w:r w:rsidRPr="00FD2456">
        <w:rPr>
          <w:rStyle w:val="eop"/>
        </w:rPr>
        <w:t> </w:t>
      </w:r>
    </w:p>
    <w:p w14:paraId="3A5B7E89" w14:textId="77777777" w:rsidR="00B8695D" w:rsidRPr="00FD2456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0291D054" w:rsidR="00503A5C" w:rsidRPr="00FD2456" w:rsidRDefault="00E72A26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October </w:t>
      </w:r>
      <w:r w:rsidR="00990927">
        <w:rPr>
          <w:rStyle w:val="normaltextrun"/>
        </w:rPr>
        <w:t>22</w:t>
      </w:r>
      <w:r w:rsidR="00AD3727" w:rsidRPr="00FD2456">
        <w:rPr>
          <w:rStyle w:val="normaltextrun"/>
        </w:rPr>
        <w:t>, 2020</w:t>
      </w:r>
      <w:r w:rsidR="00503A5C" w:rsidRPr="00FD2456">
        <w:rPr>
          <w:rStyle w:val="normaltextrun"/>
        </w:rPr>
        <w:t xml:space="preserve"> </w:t>
      </w:r>
    </w:p>
    <w:p w14:paraId="700A1BB8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eop"/>
        </w:rPr>
        <w:t> </w:t>
      </w:r>
    </w:p>
    <w:p w14:paraId="42A115F2" w14:textId="5762AE5B" w:rsidR="00251927" w:rsidRPr="00FD2456" w:rsidRDefault="00356393" w:rsidP="00C80EE6">
      <w:pPr>
        <w:pStyle w:val="paragraph"/>
        <w:spacing w:before="0" w:beforeAutospacing="0" w:after="0" w:afterAutospacing="0"/>
        <w:ind w:left="2160" w:hanging="2160"/>
        <w:textAlignment w:val="baseline"/>
      </w:pPr>
      <w:r w:rsidRPr="00FD2456">
        <w:rPr>
          <w:rStyle w:val="normaltextrun"/>
        </w:rPr>
        <w:t xml:space="preserve">Members Attending: </w:t>
      </w:r>
      <w:r w:rsidR="00C80EE6">
        <w:rPr>
          <w:rStyle w:val="normaltextrun"/>
        </w:rPr>
        <w:tab/>
      </w:r>
      <w:r w:rsidRPr="00FD2456">
        <w:rPr>
          <w:rStyle w:val="normaltextrun"/>
        </w:rPr>
        <w:t xml:space="preserve">James </w:t>
      </w:r>
      <w:proofErr w:type="spellStart"/>
      <w:r w:rsidRPr="00FD2456">
        <w:rPr>
          <w:rStyle w:val="normaltextrun"/>
        </w:rPr>
        <w:t>Mullooly</w:t>
      </w:r>
      <w:proofErr w:type="spellEnd"/>
      <w:r w:rsidRPr="00FD2456">
        <w:rPr>
          <w:rStyle w:val="normaltextrun"/>
        </w:rPr>
        <w:t xml:space="preserve"> (Chair), Oscar Vega,</w:t>
      </w:r>
      <w:r w:rsidR="009E7E26" w:rsidRPr="00FD2456">
        <w:rPr>
          <w:rStyle w:val="normaltextrun"/>
        </w:rPr>
        <w:t xml:space="preserve"> </w:t>
      </w:r>
      <w:r w:rsidR="00631C46" w:rsidRPr="00FD2456">
        <w:rPr>
          <w:rStyle w:val="normaltextrun"/>
        </w:rPr>
        <w:t>Nichole Walsh</w:t>
      </w:r>
      <w:r w:rsidR="006F73DF" w:rsidRPr="00FD2456">
        <w:rPr>
          <w:rStyle w:val="normaltextrun"/>
        </w:rPr>
        <w:t>,</w:t>
      </w:r>
      <w:r w:rsidR="00074361">
        <w:rPr>
          <w:rStyle w:val="normaltextrun"/>
        </w:rPr>
        <w:t xml:space="preserve"> </w:t>
      </w:r>
      <w:r w:rsidR="00074361" w:rsidRPr="00FD2456">
        <w:rPr>
          <w:rStyle w:val="normaltextrun"/>
        </w:rPr>
        <w:t>Dave </w:t>
      </w:r>
      <w:proofErr w:type="spellStart"/>
      <w:r w:rsidR="00074361" w:rsidRPr="00FD2456">
        <w:rPr>
          <w:rStyle w:val="spellingerror"/>
        </w:rPr>
        <w:t>Goorahoo</w:t>
      </w:r>
      <w:proofErr w:type="spellEnd"/>
      <w:r w:rsidR="00990927">
        <w:rPr>
          <w:rStyle w:val="spellingerror"/>
        </w:rPr>
        <w:t>,</w:t>
      </w:r>
      <w:r w:rsidR="00C80EE6">
        <w:rPr>
          <w:rStyle w:val="normaltextrun"/>
        </w:rPr>
        <w:t xml:space="preserve"> </w:t>
      </w:r>
      <w:r w:rsidR="006F73DF" w:rsidRPr="00FD2456">
        <w:rPr>
          <w:rStyle w:val="normaltextrun"/>
        </w:rPr>
        <w:t>Kathi </w:t>
      </w:r>
      <w:proofErr w:type="spellStart"/>
      <w:r w:rsidR="006F73DF" w:rsidRPr="00FD2456">
        <w:rPr>
          <w:rStyle w:val="spellingerror"/>
        </w:rPr>
        <w:t>Rindahl</w:t>
      </w:r>
      <w:proofErr w:type="spellEnd"/>
      <w:r w:rsidR="00AD3727" w:rsidRPr="00FD2456">
        <w:rPr>
          <w:rStyle w:val="spellingerror"/>
        </w:rPr>
        <w:t xml:space="preserve">, </w:t>
      </w:r>
      <w:r w:rsidR="00163B1A" w:rsidRPr="00FD2456">
        <w:rPr>
          <w:rStyle w:val="normaltextrun"/>
        </w:rPr>
        <w:t>Ahmad </w:t>
      </w:r>
      <w:proofErr w:type="spellStart"/>
      <w:r w:rsidR="00163B1A" w:rsidRPr="00FD2456">
        <w:rPr>
          <w:rStyle w:val="spellingerror"/>
        </w:rPr>
        <w:t>Borazan</w:t>
      </w:r>
      <w:proofErr w:type="spellEnd"/>
      <w:r w:rsidR="00E72A26">
        <w:rPr>
          <w:rStyle w:val="normaltextrun"/>
        </w:rPr>
        <w:t xml:space="preserve">, </w:t>
      </w:r>
      <w:r w:rsidR="00E72A26" w:rsidRPr="009271AF">
        <w:t xml:space="preserve">Hisham Ayman </w:t>
      </w:r>
      <w:proofErr w:type="spellStart"/>
      <w:r w:rsidR="00E72A26" w:rsidRPr="009271AF">
        <w:t>Qutob</w:t>
      </w:r>
      <w:proofErr w:type="spellEnd"/>
      <w:r w:rsidR="00E72A26">
        <w:t xml:space="preserve"> (ASI).</w:t>
      </w:r>
    </w:p>
    <w:p w14:paraId="4EB524C6" w14:textId="77777777" w:rsidR="006F73DF" w:rsidRPr="00FD2456" w:rsidRDefault="006F73DF" w:rsidP="00C80EE6">
      <w:pPr>
        <w:pStyle w:val="paragraph"/>
        <w:spacing w:before="0" w:beforeAutospacing="0" w:after="0" w:afterAutospacing="0"/>
        <w:ind w:left="2160" w:hanging="2160"/>
        <w:textAlignment w:val="baseline"/>
      </w:pPr>
    </w:p>
    <w:p w14:paraId="3267E500" w14:textId="18966219" w:rsidR="00251927" w:rsidRPr="00FD2456" w:rsidRDefault="0001030B" w:rsidP="00C80EE6">
      <w:pPr>
        <w:pStyle w:val="paragraph"/>
        <w:spacing w:before="0" w:beforeAutospacing="0" w:after="0" w:afterAutospacing="0"/>
        <w:ind w:left="2160" w:hanging="2160"/>
        <w:textAlignment w:val="baseline"/>
      </w:pPr>
      <w:r w:rsidRPr="00FD2456">
        <w:t>Members Absent:</w:t>
      </w:r>
      <w:r w:rsidR="004B10AB" w:rsidRPr="00FD2456">
        <w:t xml:space="preserve"> </w:t>
      </w:r>
      <w:r w:rsidR="00C80EE6">
        <w:tab/>
      </w:r>
      <w:r w:rsidR="00990927" w:rsidRPr="00FD2456">
        <w:rPr>
          <w:rStyle w:val="normaltextrun"/>
        </w:rPr>
        <w:t>Bernadette Muscat (ex officio)</w:t>
      </w:r>
    </w:p>
    <w:p w14:paraId="1A279540" w14:textId="77777777" w:rsidR="00251927" w:rsidRPr="00FD2456" w:rsidRDefault="00251927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5407E48F" w:rsidR="0021233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D2456">
        <w:rPr>
          <w:rStyle w:val="normaltextrun"/>
        </w:rPr>
        <w:t>A meeting of the Academic Policy &amp; Planning Committee was called to order by Chair Mullooly on Thursday, at 2:</w:t>
      </w:r>
      <w:r w:rsidR="00D6116B">
        <w:rPr>
          <w:rStyle w:val="normaltextrun"/>
        </w:rPr>
        <w:t>0</w:t>
      </w:r>
      <w:r w:rsidR="00990927">
        <w:rPr>
          <w:rStyle w:val="normaltextrun"/>
        </w:rPr>
        <w:t>1</w:t>
      </w:r>
      <w:r w:rsidR="00AD3727" w:rsidRPr="00FD2456">
        <w:rPr>
          <w:rStyle w:val="normaltextrun"/>
        </w:rPr>
        <w:t xml:space="preserve"> </w:t>
      </w:r>
      <w:r w:rsidRPr="00FD2456">
        <w:rPr>
          <w:rStyle w:val="normaltextrun"/>
        </w:rPr>
        <w:t xml:space="preserve">PM., in </w:t>
      </w:r>
      <w:r w:rsidR="006F73DF" w:rsidRPr="00FD2456">
        <w:rPr>
          <w:rStyle w:val="normaltextrun"/>
        </w:rPr>
        <w:t>ZOOM</w:t>
      </w:r>
      <w:r w:rsidRPr="00FD2456">
        <w:rPr>
          <w:rStyle w:val="eop"/>
        </w:rPr>
        <w:t> </w:t>
      </w:r>
    </w:p>
    <w:p w14:paraId="0845D023" w14:textId="77777777" w:rsidR="00D6116B" w:rsidRDefault="00D6116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</w:rPr>
      </w:pPr>
    </w:p>
    <w:p w14:paraId="5BDE541E" w14:textId="3279DDFC" w:rsidR="00356393" w:rsidRPr="00FD2456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FD2456">
        <w:rPr>
          <w:rStyle w:val="normaltextrun"/>
        </w:rPr>
        <w:t>1. Approval of the Agenda.</w:t>
      </w:r>
      <w:r w:rsidRPr="00FD2456">
        <w:rPr>
          <w:rStyle w:val="eop"/>
        </w:rPr>
        <w:t> </w:t>
      </w:r>
    </w:p>
    <w:p w14:paraId="231F32C0" w14:textId="24A594BB" w:rsidR="00F300EC" w:rsidRPr="00FD2456" w:rsidRDefault="00356393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FD2456">
        <w:rPr>
          <w:rStyle w:val="normaltextrun"/>
        </w:rPr>
        <w:t>MSC</w:t>
      </w:r>
    </w:p>
    <w:p w14:paraId="7F479AC7" w14:textId="77777777" w:rsidR="00212331" w:rsidRPr="00FD2456" w:rsidRDefault="00212331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75E62726" w14:textId="4E4CE13D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2. Approval of Minutes for:</w:t>
      </w:r>
      <w:r w:rsidRPr="00FD2456">
        <w:rPr>
          <w:rStyle w:val="eop"/>
        </w:rPr>
        <w:t> </w:t>
      </w:r>
      <w:r w:rsidR="006F73DF" w:rsidRPr="00FD2456">
        <w:rPr>
          <w:rStyle w:val="eop"/>
        </w:rPr>
        <w:t xml:space="preserve"> </w:t>
      </w:r>
      <w:r w:rsidR="00513282">
        <w:rPr>
          <w:rStyle w:val="normaltextrun"/>
        </w:rPr>
        <w:t>10</w:t>
      </w:r>
      <w:r w:rsidR="006F73DF" w:rsidRPr="00FD2456">
        <w:rPr>
          <w:rStyle w:val="normaltextrun"/>
        </w:rPr>
        <w:t>/</w:t>
      </w:r>
      <w:r w:rsidR="00990927">
        <w:rPr>
          <w:rStyle w:val="normaltextrun"/>
        </w:rPr>
        <w:t>15</w:t>
      </w:r>
      <w:r w:rsidR="006F73DF" w:rsidRPr="00FD2456">
        <w:rPr>
          <w:rStyle w:val="normaltextrun"/>
        </w:rPr>
        <w:t>/20 </w:t>
      </w:r>
    </w:p>
    <w:p w14:paraId="1978C495" w14:textId="30031A90" w:rsidR="00356393" w:rsidRPr="00FD2456" w:rsidRDefault="00433B60" w:rsidP="007B5102">
      <w:pPr>
        <w:ind w:firstLine="720"/>
      </w:pPr>
      <w:r w:rsidRPr="00FD2456">
        <w:rPr>
          <w:rStyle w:val="normaltextrun"/>
        </w:rPr>
        <w:t xml:space="preserve">MSC </w:t>
      </w:r>
    </w:p>
    <w:p w14:paraId="11075872" w14:textId="77777777" w:rsidR="001C6F7F" w:rsidRPr="00FD2456" w:rsidRDefault="001C6F7F" w:rsidP="00AD3727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4CEAF5F8" w14:textId="7012DA4C" w:rsidR="008D163F" w:rsidRDefault="0023411F" w:rsidP="008D163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3</w:t>
      </w:r>
      <w:r w:rsidR="00AD3727" w:rsidRPr="00FD2456">
        <w:t>. Communications and Announcements:</w:t>
      </w:r>
    </w:p>
    <w:p w14:paraId="2200384F" w14:textId="48339407" w:rsidR="00163B1A" w:rsidRDefault="00163B1A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FD2456">
        <w:t xml:space="preserve">    </w:t>
      </w:r>
      <w:r>
        <w:t xml:space="preserve"> </w:t>
      </w:r>
      <w:r w:rsidRPr="00FD2456">
        <w:t>-</w:t>
      </w:r>
      <w:r>
        <w:t xml:space="preserve"> Update regarding Internship Policy and COVID Waivers</w:t>
      </w:r>
      <w:r w:rsidR="00990927">
        <w:t xml:space="preserve"> and SL Implications</w:t>
      </w:r>
      <w:r w:rsidR="00074361">
        <w:t xml:space="preserve"> (</w:t>
      </w:r>
      <w:r w:rsidR="00990927">
        <w:t xml:space="preserve">Oscar &amp; </w:t>
      </w:r>
      <w:r w:rsidR="00074361">
        <w:t>Jim)</w:t>
      </w:r>
    </w:p>
    <w:p w14:paraId="64F8E1A8" w14:textId="74ED8B3E" w:rsidR="00990927" w:rsidRDefault="00990927" w:rsidP="00990927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 - Update regarding Ethnic Studies</w:t>
      </w:r>
    </w:p>
    <w:p w14:paraId="04D7AC1D" w14:textId="77777777" w:rsidR="00990927" w:rsidRDefault="00990927" w:rsidP="008D163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4A73E5D6" w14:textId="635F963D" w:rsidR="00074361" w:rsidRDefault="00990927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4</w:t>
      </w:r>
      <w:r w:rsidR="00074361">
        <w:t>. PLANNING: Research Subcommittee membership issue</w:t>
      </w:r>
      <w:r>
        <w:t xml:space="preserve"> update</w:t>
      </w:r>
    </w:p>
    <w:p w14:paraId="5FA6D9AB" w14:textId="522375EC" w:rsidR="00074361" w:rsidRDefault="00074361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0FB63A6E" w14:textId="77777777" w:rsidR="00990927" w:rsidRDefault="00990927" w:rsidP="00990927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5.</w:t>
      </w:r>
      <w:r w:rsidRPr="005A0E90">
        <w:t xml:space="preserve"> APM 220 Program Review </w:t>
      </w:r>
      <w:r>
        <w:t>first reading</w:t>
      </w:r>
      <w:r w:rsidRPr="005A0E90">
        <w:t xml:space="preserve"> </w:t>
      </w:r>
      <w:r>
        <w:t xml:space="preserve">with </w:t>
      </w:r>
      <w:r w:rsidRPr="00322C7A">
        <w:t xml:space="preserve">new abbreviated review language </w:t>
      </w:r>
    </w:p>
    <w:p w14:paraId="23106254" w14:textId="5A8B91AA" w:rsidR="00990927" w:rsidRDefault="00990927" w:rsidP="00074361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</w:t>
      </w:r>
      <w:r w:rsidRPr="00990927">
        <w:rPr>
          <w:b/>
          <w:bCs/>
        </w:rPr>
        <w:t>MOTION</w:t>
      </w:r>
      <w:r>
        <w:t xml:space="preserve">: To forward to the Executive Committee for the Senate’s consideration.    </w:t>
      </w:r>
    </w:p>
    <w:p w14:paraId="4B4AD91C" w14:textId="6D7D5DE3" w:rsidR="00990927" w:rsidRPr="00990927" w:rsidRDefault="00990927" w:rsidP="00074361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b/>
          <w:bCs/>
        </w:rPr>
      </w:pPr>
      <w:r>
        <w:t xml:space="preserve">    </w:t>
      </w:r>
      <w:r w:rsidRPr="00990927">
        <w:rPr>
          <w:b/>
          <w:bCs/>
        </w:rPr>
        <w:t>MSC</w:t>
      </w:r>
    </w:p>
    <w:p w14:paraId="02263B1B" w14:textId="77777777" w:rsidR="00990927" w:rsidRDefault="00990927" w:rsidP="00074361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01EFDE56" w14:textId="77777777" w:rsidR="00EA372B" w:rsidRDefault="00EA372B" w:rsidP="00EA372B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6</w:t>
      </w:r>
      <w:r w:rsidRPr="00005155">
        <w:t>. APM 225 (Teacher Education Policy)</w:t>
      </w:r>
      <w:r>
        <w:t xml:space="preserve"> </w:t>
      </w:r>
    </w:p>
    <w:p w14:paraId="3186ACCF" w14:textId="05D17803" w:rsidR="00EA372B" w:rsidRDefault="00EA372B" w:rsidP="00EA372B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First Reading</w:t>
      </w:r>
    </w:p>
    <w:p w14:paraId="7DD78458" w14:textId="3F10AA55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color w:val="222222"/>
        </w:rPr>
      </w:pPr>
    </w:p>
    <w:p w14:paraId="2233ADBD" w14:textId="4C7A7B59" w:rsidR="00163B1A" w:rsidRPr="00FD2456" w:rsidRDefault="00163B1A" w:rsidP="00163B1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D2456">
        <w:rPr>
          <w:rStyle w:val="normaltextrun"/>
        </w:rPr>
        <w:t xml:space="preserve">The meeting was adjourned at </w:t>
      </w:r>
      <w:r w:rsidR="00990927">
        <w:rPr>
          <w:rStyle w:val="normaltextrun"/>
        </w:rPr>
        <w:t>2:57</w:t>
      </w:r>
      <w:r w:rsidRPr="00FD2456">
        <w:rPr>
          <w:rStyle w:val="normaltextrun"/>
        </w:rPr>
        <w:t xml:space="preserve"> PM.</w:t>
      </w:r>
    </w:p>
    <w:p w14:paraId="289EAB50" w14:textId="1B3909F5" w:rsidR="00163B1A" w:rsidRDefault="00163B1A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763FCA00" w14:textId="0A11E949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6C2F51C2" w14:textId="6E60812D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07488560" w14:textId="04316841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767937D0" w14:textId="77777777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038690BF" w14:textId="5C6BA8C8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2936DFBE" w14:textId="393242C2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5837D1EF" w14:textId="707DA646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347EDD21" w14:textId="1E283528" w:rsidR="00B4416D" w:rsidRDefault="00B4416D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78BEF44" w14:textId="1E66ABDE" w:rsidR="00074361" w:rsidRDefault="00074361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3DC24E9" w14:textId="0F80E081" w:rsidR="00074361" w:rsidRDefault="00074361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E3170E1" w14:textId="77777777" w:rsidR="00074361" w:rsidRDefault="00074361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B8675EB" w14:textId="7803EC32" w:rsidR="00AD3727" w:rsidRPr="00FD2456" w:rsidRDefault="007C1EA5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FD2456">
        <w:rPr>
          <w:rStyle w:val="normaltextrun"/>
          <w:b/>
          <w:bCs/>
        </w:rPr>
        <w:t xml:space="preserve">AP&amp;P Agenda for </w:t>
      </w:r>
      <w:r w:rsidR="00862946">
        <w:rPr>
          <w:rStyle w:val="normaltextrun"/>
          <w:b/>
          <w:bCs/>
        </w:rPr>
        <w:t>1</w:t>
      </w:r>
      <w:r w:rsidR="000068AE">
        <w:rPr>
          <w:rStyle w:val="normaltextrun"/>
          <w:b/>
          <w:bCs/>
        </w:rPr>
        <w:t>1</w:t>
      </w:r>
      <w:r w:rsidR="00862946">
        <w:rPr>
          <w:rStyle w:val="normaltextrun"/>
          <w:b/>
          <w:bCs/>
        </w:rPr>
        <w:t>/</w:t>
      </w:r>
      <w:r w:rsidR="000068AE">
        <w:rPr>
          <w:rStyle w:val="normaltextrun"/>
          <w:b/>
          <w:bCs/>
        </w:rPr>
        <w:t>5</w:t>
      </w:r>
      <w:r w:rsidR="00862946">
        <w:rPr>
          <w:rStyle w:val="normaltextrun"/>
          <w:b/>
          <w:bCs/>
        </w:rPr>
        <w:t>/20</w:t>
      </w:r>
      <w:r w:rsidR="004F21F9" w:rsidRPr="00FD2456">
        <w:rPr>
          <w:rStyle w:val="normaltextrun"/>
          <w:b/>
          <w:bCs/>
        </w:rPr>
        <w:t xml:space="preserve"> </w:t>
      </w:r>
    </w:p>
    <w:p w14:paraId="1BBDA2A8" w14:textId="16EF90C6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>1. Approval of the Agenda </w:t>
      </w:r>
    </w:p>
    <w:p w14:paraId="5515D541" w14:textId="77777777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>2. Approval of Minutes for: 10/22/20 </w:t>
      </w:r>
    </w:p>
    <w:p w14:paraId="41A310BB" w14:textId="77777777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>3. Communications and Announcements:</w:t>
      </w:r>
    </w:p>
    <w:p w14:paraId="27C5A1EA" w14:textId="77777777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 xml:space="preserve">     - Update regarding Internship Policy and COVID Waivers</w:t>
      </w:r>
    </w:p>
    <w:p w14:paraId="63E14886" w14:textId="77777777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 xml:space="preserve">     - Update regarding ES </w:t>
      </w:r>
    </w:p>
    <w:p w14:paraId="4922BD9E" w14:textId="1DC929D6" w:rsidR="00E9608C" w:rsidRPr="00E9608C" w:rsidRDefault="00E9608C" w:rsidP="003E721F">
      <w:pPr>
        <w:pStyle w:val="NoSpacing"/>
        <w:tabs>
          <w:tab w:val="left" w:pos="5741"/>
        </w:tabs>
        <w:rPr>
          <w:color w:val="222222"/>
        </w:rPr>
      </w:pPr>
      <w:r w:rsidRPr="00E9608C">
        <w:rPr>
          <w:color w:val="222222"/>
        </w:rPr>
        <w:t xml:space="preserve">     - ASI Student Bill of Rights draft (</w:t>
      </w:r>
      <w:r w:rsidR="003E721F">
        <w:rPr>
          <w:color w:val="222222"/>
        </w:rPr>
        <w:t>Hisham</w:t>
      </w:r>
      <w:r w:rsidRPr="00E9608C">
        <w:rPr>
          <w:color w:val="222222"/>
        </w:rPr>
        <w:t>)</w:t>
      </w:r>
      <w:r w:rsidR="003E721F">
        <w:rPr>
          <w:color w:val="222222"/>
        </w:rPr>
        <w:tab/>
      </w:r>
    </w:p>
    <w:p w14:paraId="7911BBDF" w14:textId="2479198D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>4. APM 231 (Adding and Dropping Classes) to modify a temporary policy?</w:t>
      </w:r>
    </w:p>
    <w:p w14:paraId="38614F5A" w14:textId="77777777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>5. APM 676 (International Education)</w:t>
      </w:r>
    </w:p>
    <w:p w14:paraId="082DF48F" w14:textId="77777777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 xml:space="preserve">6. APM 225 (Teacher Education Policy) </w:t>
      </w:r>
    </w:p>
    <w:p w14:paraId="660BC2A7" w14:textId="4E36D72C" w:rsidR="00E9608C" w:rsidRPr="00E9608C" w:rsidRDefault="00E9608C" w:rsidP="00E9608C">
      <w:pPr>
        <w:pStyle w:val="NoSpacing"/>
        <w:rPr>
          <w:color w:val="222222"/>
        </w:rPr>
      </w:pPr>
      <w:r w:rsidRPr="00E9608C">
        <w:rPr>
          <w:color w:val="222222"/>
        </w:rPr>
        <w:t xml:space="preserve">           Update committee on Nichol and </w:t>
      </w:r>
      <w:r>
        <w:rPr>
          <w:color w:val="222222"/>
        </w:rPr>
        <w:t>J</w:t>
      </w:r>
      <w:r w:rsidRPr="00E9608C">
        <w:rPr>
          <w:color w:val="222222"/>
        </w:rPr>
        <w:t xml:space="preserve">im’s work </w:t>
      </w:r>
    </w:p>
    <w:p w14:paraId="3B917BD2" w14:textId="77777777" w:rsidR="006E0D03" w:rsidRDefault="006E0D03" w:rsidP="005315E3">
      <w:pPr>
        <w:pStyle w:val="NoSpacing"/>
        <w:rPr>
          <w:color w:val="222222"/>
        </w:rPr>
      </w:pPr>
    </w:p>
    <w:p w14:paraId="2EBDDA25" w14:textId="630D72E8" w:rsidR="005315E3" w:rsidRPr="006E0D03" w:rsidRDefault="005315E3" w:rsidP="005315E3">
      <w:pPr>
        <w:pStyle w:val="NoSpacing"/>
        <w:rPr>
          <w:b/>
          <w:bCs/>
        </w:rPr>
      </w:pPr>
      <w:r w:rsidRPr="006E0D03">
        <w:rPr>
          <w:b/>
          <w:bCs/>
          <w:color w:val="222222"/>
        </w:rPr>
        <w:t>Adjourn</w:t>
      </w:r>
      <w:r w:rsidR="006E0D03" w:rsidRPr="006E0D03">
        <w:rPr>
          <w:b/>
          <w:bCs/>
          <w:color w:val="222222"/>
        </w:rPr>
        <w:t xml:space="preserve"> </w:t>
      </w:r>
    </w:p>
    <w:p w14:paraId="2B4E3ECB" w14:textId="45CD53CD" w:rsidR="005315E3" w:rsidRDefault="005315E3" w:rsidP="00C12662">
      <w:pPr>
        <w:pStyle w:val="NoSpacing"/>
      </w:pPr>
    </w:p>
    <w:p w14:paraId="14F8F874" w14:textId="26AC3B48" w:rsidR="00930C0E" w:rsidRDefault="00930C0E" w:rsidP="00C12662">
      <w:pPr>
        <w:pStyle w:val="NoSpacing"/>
      </w:pPr>
    </w:p>
    <w:p w14:paraId="386B0E93" w14:textId="77777777" w:rsidR="00930C0E" w:rsidRDefault="00930C0E" w:rsidP="00C12662">
      <w:pPr>
        <w:pStyle w:val="NoSpacing"/>
      </w:pPr>
    </w:p>
    <w:p w14:paraId="62DB5E33" w14:textId="14B9C0FE" w:rsidR="005D0606" w:rsidRDefault="005D0606" w:rsidP="00C12662">
      <w:pPr>
        <w:pStyle w:val="NoSpacing"/>
      </w:pPr>
    </w:p>
    <w:p w14:paraId="352D8A6B" w14:textId="2F2402EA" w:rsidR="005D0606" w:rsidRDefault="005D0606" w:rsidP="00C12662">
      <w:pPr>
        <w:pStyle w:val="NoSpacing"/>
      </w:pPr>
    </w:p>
    <w:p w14:paraId="13908EE5" w14:textId="2BC6B066" w:rsidR="005D0606" w:rsidRDefault="005D0606" w:rsidP="00C12662">
      <w:pPr>
        <w:pStyle w:val="NoSpacing"/>
      </w:pPr>
    </w:p>
    <w:p w14:paraId="30BDCEBC" w14:textId="77777777" w:rsidR="00074361" w:rsidRDefault="00074361" w:rsidP="00C12662">
      <w:pPr>
        <w:pStyle w:val="NoSpacing"/>
      </w:pPr>
    </w:p>
    <w:sectPr w:rsidR="00074361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5155"/>
    <w:rsid w:val="000068AE"/>
    <w:rsid w:val="00007470"/>
    <w:rsid w:val="0001030B"/>
    <w:rsid w:val="00016EBD"/>
    <w:rsid w:val="00020269"/>
    <w:rsid w:val="00027714"/>
    <w:rsid w:val="0003794A"/>
    <w:rsid w:val="00052444"/>
    <w:rsid w:val="00057C86"/>
    <w:rsid w:val="00074361"/>
    <w:rsid w:val="000819B2"/>
    <w:rsid w:val="000975D1"/>
    <w:rsid w:val="000A5B95"/>
    <w:rsid w:val="000B35E9"/>
    <w:rsid w:val="000C16AC"/>
    <w:rsid w:val="000C1B50"/>
    <w:rsid w:val="000C41C6"/>
    <w:rsid w:val="000C7081"/>
    <w:rsid w:val="000F2D32"/>
    <w:rsid w:val="00111D61"/>
    <w:rsid w:val="00113A59"/>
    <w:rsid w:val="00117A47"/>
    <w:rsid w:val="00133861"/>
    <w:rsid w:val="00134C1B"/>
    <w:rsid w:val="00137865"/>
    <w:rsid w:val="00146AC8"/>
    <w:rsid w:val="00152241"/>
    <w:rsid w:val="00160328"/>
    <w:rsid w:val="00163B1A"/>
    <w:rsid w:val="00183E9C"/>
    <w:rsid w:val="001968BA"/>
    <w:rsid w:val="001A247E"/>
    <w:rsid w:val="001B00D8"/>
    <w:rsid w:val="001C27DC"/>
    <w:rsid w:val="001C6F7F"/>
    <w:rsid w:val="001D4843"/>
    <w:rsid w:val="001E1C54"/>
    <w:rsid w:val="001E5DCF"/>
    <w:rsid w:val="00212331"/>
    <w:rsid w:val="0023411F"/>
    <w:rsid w:val="00251927"/>
    <w:rsid w:val="0025651E"/>
    <w:rsid w:val="00260A1C"/>
    <w:rsid w:val="00266426"/>
    <w:rsid w:val="002947B9"/>
    <w:rsid w:val="002A6110"/>
    <w:rsid w:val="002C01EA"/>
    <w:rsid w:val="002D3128"/>
    <w:rsid w:val="002D3930"/>
    <w:rsid w:val="002D3D83"/>
    <w:rsid w:val="002F06E0"/>
    <w:rsid w:val="002F7AD9"/>
    <w:rsid w:val="0030534D"/>
    <w:rsid w:val="00316AF0"/>
    <w:rsid w:val="00322C7A"/>
    <w:rsid w:val="00330FFA"/>
    <w:rsid w:val="0035292A"/>
    <w:rsid w:val="00356393"/>
    <w:rsid w:val="00363B29"/>
    <w:rsid w:val="00370558"/>
    <w:rsid w:val="00375F9B"/>
    <w:rsid w:val="003829C0"/>
    <w:rsid w:val="003A5D2D"/>
    <w:rsid w:val="003C2C96"/>
    <w:rsid w:val="003C5A8E"/>
    <w:rsid w:val="003C5AEC"/>
    <w:rsid w:val="003D4343"/>
    <w:rsid w:val="003E721F"/>
    <w:rsid w:val="003F2D7E"/>
    <w:rsid w:val="00406432"/>
    <w:rsid w:val="00432F78"/>
    <w:rsid w:val="00433B60"/>
    <w:rsid w:val="00440BBE"/>
    <w:rsid w:val="00440BFF"/>
    <w:rsid w:val="00443FAD"/>
    <w:rsid w:val="004468B5"/>
    <w:rsid w:val="00453D98"/>
    <w:rsid w:val="00477BAB"/>
    <w:rsid w:val="00482738"/>
    <w:rsid w:val="004B10AB"/>
    <w:rsid w:val="004C78EF"/>
    <w:rsid w:val="004D1585"/>
    <w:rsid w:val="004D28A1"/>
    <w:rsid w:val="004D3711"/>
    <w:rsid w:val="004D5B8B"/>
    <w:rsid w:val="004F21F9"/>
    <w:rsid w:val="004F4F51"/>
    <w:rsid w:val="00503A5C"/>
    <w:rsid w:val="00503F3B"/>
    <w:rsid w:val="00511364"/>
    <w:rsid w:val="005119D4"/>
    <w:rsid w:val="00513282"/>
    <w:rsid w:val="00516C68"/>
    <w:rsid w:val="00521F16"/>
    <w:rsid w:val="00524A0C"/>
    <w:rsid w:val="005315E3"/>
    <w:rsid w:val="00532B23"/>
    <w:rsid w:val="00562673"/>
    <w:rsid w:val="00573337"/>
    <w:rsid w:val="005A0E90"/>
    <w:rsid w:val="005A4B1F"/>
    <w:rsid w:val="005B7B6D"/>
    <w:rsid w:val="005D0606"/>
    <w:rsid w:val="005E43AF"/>
    <w:rsid w:val="005F12E8"/>
    <w:rsid w:val="005F4949"/>
    <w:rsid w:val="00605326"/>
    <w:rsid w:val="00605C1A"/>
    <w:rsid w:val="00611CBB"/>
    <w:rsid w:val="0061211C"/>
    <w:rsid w:val="00614076"/>
    <w:rsid w:val="006148B2"/>
    <w:rsid w:val="00621FA6"/>
    <w:rsid w:val="0062782B"/>
    <w:rsid w:val="00631C46"/>
    <w:rsid w:val="00636630"/>
    <w:rsid w:val="00670E81"/>
    <w:rsid w:val="00672CBB"/>
    <w:rsid w:val="0067507B"/>
    <w:rsid w:val="0067745C"/>
    <w:rsid w:val="006974E3"/>
    <w:rsid w:val="006A3F13"/>
    <w:rsid w:val="006B0BC9"/>
    <w:rsid w:val="006B60C8"/>
    <w:rsid w:val="006D2AB0"/>
    <w:rsid w:val="006D4D9D"/>
    <w:rsid w:val="006E0D03"/>
    <w:rsid w:val="006F73DF"/>
    <w:rsid w:val="00702894"/>
    <w:rsid w:val="00726A18"/>
    <w:rsid w:val="00731234"/>
    <w:rsid w:val="0074034D"/>
    <w:rsid w:val="00750FF6"/>
    <w:rsid w:val="00752F9C"/>
    <w:rsid w:val="00757B1D"/>
    <w:rsid w:val="00761346"/>
    <w:rsid w:val="00771962"/>
    <w:rsid w:val="007802ED"/>
    <w:rsid w:val="007B5102"/>
    <w:rsid w:val="007C1EA5"/>
    <w:rsid w:val="007C7260"/>
    <w:rsid w:val="0082053D"/>
    <w:rsid w:val="0082628A"/>
    <w:rsid w:val="00826825"/>
    <w:rsid w:val="00862946"/>
    <w:rsid w:val="008773AD"/>
    <w:rsid w:val="008A3552"/>
    <w:rsid w:val="008B728B"/>
    <w:rsid w:val="008C130D"/>
    <w:rsid w:val="008D163F"/>
    <w:rsid w:val="008D4D28"/>
    <w:rsid w:val="008D503B"/>
    <w:rsid w:val="008E2807"/>
    <w:rsid w:val="008E7B81"/>
    <w:rsid w:val="009271AF"/>
    <w:rsid w:val="00930C0E"/>
    <w:rsid w:val="009434F1"/>
    <w:rsid w:val="009777B9"/>
    <w:rsid w:val="009815C5"/>
    <w:rsid w:val="00982367"/>
    <w:rsid w:val="00990927"/>
    <w:rsid w:val="009B245F"/>
    <w:rsid w:val="009B6FF3"/>
    <w:rsid w:val="009C4B49"/>
    <w:rsid w:val="009C51DA"/>
    <w:rsid w:val="009E02C0"/>
    <w:rsid w:val="009E1EB9"/>
    <w:rsid w:val="009E3208"/>
    <w:rsid w:val="009E7E26"/>
    <w:rsid w:val="009F3CE0"/>
    <w:rsid w:val="009F6347"/>
    <w:rsid w:val="00A05A89"/>
    <w:rsid w:val="00A1640A"/>
    <w:rsid w:val="00A20AE9"/>
    <w:rsid w:val="00A40382"/>
    <w:rsid w:val="00A40E70"/>
    <w:rsid w:val="00A654A5"/>
    <w:rsid w:val="00A87DCF"/>
    <w:rsid w:val="00A93444"/>
    <w:rsid w:val="00A93716"/>
    <w:rsid w:val="00AC043F"/>
    <w:rsid w:val="00AC3D03"/>
    <w:rsid w:val="00AD15AC"/>
    <w:rsid w:val="00AD24AC"/>
    <w:rsid w:val="00AD3727"/>
    <w:rsid w:val="00AE1EC1"/>
    <w:rsid w:val="00AE4664"/>
    <w:rsid w:val="00B4416D"/>
    <w:rsid w:val="00B70FBF"/>
    <w:rsid w:val="00B8695D"/>
    <w:rsid w:val="00B96606"/>
    <w:rsid w:val="00BA48A5"/>
    <w:rsid w:val="00BC1D9A"/>
    <w:rsid w:val="00BE0700"/>
    <w:rsid w:val="00BE6087"/>
    <w:rsid w:val="00C04A3E"/>
    <w:rsid w:val="00C12662"/>
    <w:rsid w:val="00C13FA2"/>
    <w:rsid w:val="00C151CE"/>
    <w:rsid w:val="00C43EBB"/>
    <w:rsid w:val="00C4545A"/>
    <w:rsid w:val="00C53B9F"/>
    <w:rsid w:val="00C56CDB"/>
    <w:rsid w:val="00C6077D"/>
    <w:rsid w:val="00C758C9"/>
    <w:rsid w:val="00C80EE6"/>
    <w:rsid w:val="00CA27D8"/>
    <w:rsid w:val="00CA37E1"/>
    <w:rsid w:val="00CB1910"/>
    <w:rsid w:val="00CC1FF1"/>
    <w:rsid w:val="00CF1D2D"/>
    <w:rsid w:val="00D14DBB"/>
    <w:rsid w:val="00D3386C"/>
    <w:rsid w:val="00D3482B"/>
    <w:rsid w:val="00D42965"/>
    <w:rsid w:val="00D6116B"/>
    <w:rsid w:val="00D73453"/>
    <w:rsid w:val="00D73EAE"/>
    <w:rsid w:val="00D8461C"/>
    <w:rsid w:val="00D9162E"/>
    <w:rsid w:val="00DA5FD1"/>
    <w:rsid w:val="00DC773F"/>
    <w:rsid w:val="00DE02FF"/>
    <w:rsid w:val="00DE63FA"/>
    <w:rsid w:val="00DE7046"/>
    <w:rsid w:val="00E02AC2"/>
    <w:rsid w:val="00E03A7F"/>
    <w:rsid w:val="00E103D4"/>
    <w:rsid w:val="00E351AA"/>
    <w:rsid w:val="00E6120A"/>
    <w:rsid w:val="00E62660"/>
    <w:rsid w:val="00E633D0"/>
    <w:rsid w:val="00E72A26"/>
    <w:rsid w:val="00E755D2"/>
    <w:rsid w:val="00E92178"/>
    <w:rsid w:val="00E9354F"/>
    <w:rsid w:val="00E9608C"/>
    <w:rsid w:val="00EA03B3"/>
    <w:rsid w:val="00EA372B"/>
    <w:rsid w:val="00EB0D4A"/>
    <w:rsid w:val="00EC072D"/>
    <w:rsid w:val="00ED453B"/>
    <w:rsid w:val="00ED484E"/>
    <w:rsid w:val="00ED6D2E"/>
    <w:rsid w:val="00EE36A5"/>
    <w:rsid w:val="00EF7C44"/>
    <w:rsid w:val="00F01CEF"/>
    <w:rsid w:val="00F15207"/>
    <w:rsid w:val="00F300EC"/>
    <w:rsid w:val="00F56367"/>
    <w:rsid w:val="00F61129"/>
    <w:rsid w:val="00F73E12"/>
    <w:rsid w:val="00F76447"/>
    <w:rsid w:val="00F81518"/>
    <w:rsid w:val="00F82EC2"/>
    <w:rsid w:val="00F96243"/>
    <w:rsid w:val="00F97E75"/>
    <w:rsid w:val="00FA7C8B"/>
    <w:rsid w:val="00FD2456"/>
    <w:rsid w:val="00FD4560"/>
    <w:rsid w:val="00FD491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15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2020-11-20T17:36:00Z</dcterms:created>
  <dcterms:modified xsi:type="dcterms:W3CDTF">2020-11-20T17:36:00Z</dcterms:modified>
</cp:coreProperties>
</file>